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F" w:rsidRPr="00415EDC" w:rsidRDefault="0033771C" w:rsidP="00A115CF">
      <w:pPr>
        <w:tabs>
          <w:tab w:val="left" w:pos="2070"/>
        </w:tabs>
        <w:rPr>
          <w:b/>
          <w:u w:val="single"/>
        </w:rPr>
      </w:pPr>
      <w:r w:rsidRPr="00415EDC">
        <w:rPr>
          <w:b/>
          <w:u w:val="single"/>
        </w:rPr>
        <w:t>Индивидуальный маршрут   дистанционного обучения</w:t>
      </w:r>
      <w:r w:rsidR="00A115CF" w:rsidRPr="00415EDC">
        <w:rPr>
          <w:b/>
          <w:u w:val="single"/>
        </w:rPr>
        <w:t xml:space="preserve">  </w:t>
      </w:r>
      <w:r w:rsidR="002D69AC" w:rsidRPr="00415EDC">
        <w:rPr>
          <w:b/>
          <w:u w:val="single"/>
        </w:rPr>
        <w:t xml:space="preserve"> 1 «Б»</w:t>
      </w:r>
      <w:r w:rsidR="00A115CF" w:rsidRPr="00415EDC">
        <w:rPr>
          <w:b/>
          <w:u w:val="single"/>
        </w:rPr>
        <w:t xml:space="preserve"> </w:t>
      </w:r>
      <w:r w:rsidR="002D69AC" w:rsidRPr="00415EDC">
        <w:rPr>
          <w:b/>
          <w:u w:val="single"/>
        </w:rPr>
        <w:t>класс</w:t>
      </w:r>
      <w:r w:rsidR="00810B75">
        <w:rPr>
          <w:b/>
          <w:u w:val="single"/>
        </w:rPr>
        <w:t>с    27.04   по  30</w:t>
      </w:r>
      <w:r w:rsidR="00A115CF" w:rsidRPr="00415EDC">
        <w:rPr>
          <w:b/>
          <w:u w:val="single"/>
        </w:rPr>
        <w:t>.04.2020</w:t>
      </w:r>
      <w:r w:rsidR="007153D6">
        <w:rPr>
          <w:b/>
          <w:u w:val="single"/>
        </w:rPr>
        <w:t xml:space="preserve">     </w:t>
      </w:r>
      <w:r w:rsidR="007153D6" w:rsidRPr="007153D6">
        <w:rPr>
          <w:b/>
          <w:sz w:val="28"/>
          <w:szCs w:val="28"/>
          <w:u w:val="single"/>
        </w:rPr>
        <w:t>Ф.И</w:t>
      </w:r>
      <w:r w:rsidR="007153D6" w:rsidRPr="007153D6">
        <w:rPr>
          <w:b/>
        </w:rPr>
        <w:t xml:space="preserve">        </w:t>
      </w:r>
    </w:p>
    <w:p w:rsidR="0033771C" w:rsidRPr="0033771C" w:rsidRDefault="00AD470C" w:rsidP="007B66FE">
      <w:pPr>
        <w:tabs>
          <w:tab w:val="left" w:pos="945"/>
        </w:tabs>
      </w:pPr>
      <w:r>
        <w:t xml:space="preserve">1)Русский язык-       </w:t>
      </w:r>
      <w:r w:rsidR="00810B75">
        <w:t>27</w:t>
      </w:r>
      <w:r w:rsidR="0033771C">
        <w:t xml:space="preserve">.04 </w:t>
      </w:r>
      <w:r w:rsidR="002D69AC">
        <w:t>–</w:t>
      </w:r>
      <w:r w:rsidR="0033771C">
        <w:t xml:space="preserve"> </w:t>
      </w:r>
      <w:r w:rsidR="00BB7108">
        <w:t>стр81-82(уч</w:t>
      </w:r>
      <w:r w:rsidR="00D90547">
        <w:t xml:space="preserve"> правило )№1,№3   </w:t>
      </w:r>
      <w:r w:rsidR="002D69AC">
        <w:t>Тетрадь к</w:t>
      </w:r>
      <w:r w:rsidR="002D69AC" w:rsidRPr="002D69AC">
        <w:t>/</w:t>
      </w:r>
      <w:r w:rsidR="00BB7108">
        <w:t>р 2ч.  стр26-27 (Работа1</w:t>
      </w:r>
      <w:r w:rsidR="0033771C" w:rsidRPr="0033771C">
        <w:t xml:space="preserve">  </w:t>
      </w:r>
      <w:r w:rsidR="00BB7108">
        <w:t>)</w:t>
      </w:r>
      <w:r w:rsidR="0033771C" w:rsidRPr="0033771C">
        <w:t xml:space="preserve"> </w:t>
      </w:r>
    </w:p>
    <w:p w:rsidR="0033771C" w:rsidRPr="0033771C" w:rsidRDefault="0033771C" w:rsidP="00A115CF">
      <w:pPr>
        <w:tabs>
          <w:tab w:val="left" w:pos="2790"/>
          <w:tab w:val="left" w:pos="6060"/>
        </w:tabs>
      </w:pPr>
      <w:r w:rsidRPr="0033771C">
        <w:t xml:space="preserve">        </w:t>
      </w:r>
      <w:r w:rsidR="00810B75">
        <w:t xml:space="preserve">                              28</w:t>
      </w:r>
      <w:r w:rsidRPr="0033771C">
        <w:t>.04</w:t>
      </w:r>
      <w:r>
        <w:t xml:space="preserve"> </w:t>
      </w:r>
      <w:r w:rsidR="00AD470C">
        <w:t xml:space="preserve">– стр </w:t>
      </w:r>
      <w:r w:rsidR="00BB7108">
        <w:t>83-84 №6,№7</w:t>
      </w:r>
      <w:r w:rsidR="00AD470C">
        <w:t xml:space="preserve"> .</w:t>
      </w:r>
      <w:r w:rsidR="002D69AC">
        <w:t xml:space="preserve"> Тетрадь к</w:t>
      </w:r>
      <w:r w:rsidR="002D69AC" w:rsidRPr="002D69AC">
        <w:t>/</w:t>
      </w:r>
      <w:r w:rsidR="00AD470C">
        <w:t>р 2ч.  стр</w:t>
      </w:r>
      <w:r w:rsidR="00BB7108">
        <w:t>2</w:t>
      </w:r>
      <w:r w:rsidR="00AD470C">
        <w:t>8</w:t>
      </w:r>
      <w:r w:rsidR="00BB7108">
        <w:t>-29</w:t>
      </w:r>
      <w:r w:rsidR="002D69AC" w:rsidRPr="0033771C">
        <w:t xml:space="preserve"> </w:t>
      </w:r>
      <w:r w:rsidR="00BB7108">
        <w:t>(  Работа 2</w:t>
      </w:r>
      <w:r w:rsidR="00CA33A4">
        <w:t>)</w:t>
      </w:r>
    </w:p>
    <w:p w:rsidR="0033771C" w:rsidRPr="0033771C" w:rsidRDefault="0033771C" w:rsidP="0033771C">
      <w:pPr>
        <w:tabs>
          <w:tab w:val="left" w:pos="2790"/>
        </w:tabs>
      </w:pPr>
      <w:r>
        <w:t xml:space="preserve">        </w:t>
      </w:r>
      <w:r w:rsidR="00810B75">
        <w:t xml:space="preserve">                              29</w:t>
      </w:r>
      <w:r>
        <w:t xml:space="preserve">.04 -  </w:t>
      </w:r>
      <w:r w:rsidR="00D90547">
        <w:t>стр85-86,№10</w:t>
      </w:r>
      <w:r>
        <w:t xml:space="preserve">  </w:t>
      </w:r>
      <w:r w:rsidR="00AD470C">
        <w:t xml:space="preserve">  </w:t>
      </w:r>
      <w:r w:rsidR="00CA33A4">
        <w:t>Тетрадь к</w:t>
      </w:r>
      <w:r w:rsidR="00CA33A4" w:rsidRPr="002D69AC">
        <w:t>/</w:t>
      </w:r>
      <w:r w:rsidR="00BB7108">
        <w:t>р 2ч.   стр 30</w:t>
      </w:r>
      <w:r w:rsidR="00AD470C">
        <w:t>(Работа3</w:t>
      </w:r>
      <w:r w:rsidR="00CA33A4">
        <w:t>)</w:t>
      </w:r>
    </w:p>
    <w:p w:rsidR="00A115CF" w:rsidRPr="00415EDC" w:rsidRDefault="0033771C" w:rsidP="00415EDC">
      <w:pPr>
        <w:tabs>
          <w:tab w:val="left" w:pos="2790"/>
        </w:tabs>
        <w:rPr>
          <w:u w:val="single"/>
        </w:rPr>
      </w:pPr>
      <w:r w:rsidRPr="00415EDC">
        <w:rPr>
          <w:u w:val="single"/>
        </w:rPr>
        <w:t xml:space="preserve">        </w:t>
      </w:r>
      <w:r w:rsidR="00810B75">
        <w:rPr>
          <w:u w:val="single"/>
        </w:rPr>
        <w:t xml:space="preserve">                              30.</w:t>
      </w:r>
      <w:r w:rsidRPr="00415EDC">
        <w:rPr>
          <w:u w:val="single"/>
        </w:rPr>
        <w:t xml:space="preserve">04- </w:t>
      </w:r>
      <w:r w:rsidR="00D90547">
        <w:rPr>
          <w:u w:val="single"/>
        </w:rPr>
        <w:t>стр 87-89 №2,№7</w:t>
      </w:r>
      <w:r w:rsidR="007153D6">
        <w:rPr>
          <w:u w:val="single"/>
        </w:rPr>
        <w:t xml:space="preserve"> Тетрадь  к</w:t>
      </w:r>
      <w:r w:rsidR="007153D6" w:rsidRPr="007153D6">
        <w:rPr>
          <w:u w:val="single"/>
        </w:rPr>
        <w:t>/</w:t>
      </w:r>
      <w:r w:rsidR="00D90547">
        <w:rPr>
          <w:u w:val="single"/>
        </w:rPr>
        <w:t>р  стр 32-33</w:t>
      </w:r>
      <w:bookmarkStart w:id="0" w:name="_GoBack"/>
      <w:bookmarkEnd w:id="0"/>
      <w:r w:rsidR="007153D6">
        <w:rPr>
          <w:u w:val="single"/>
        </w:rPr>
        <w:t>(Работа 1)</w:t>
      </w:r>
      <w:r w:rsidRPr="00415EDC">
        <w:rPr>
          <w:u w:val="single"/>
        </w:rPr>
        <w:t xml:space="preserve">  </w:t>
      </w:r>
    </w:p>
    <w:p w:rsidR="0033771C" w:rsidRPr="0033771C" w:rsidRDefault="0033771C" w:rsidP="0033771C">
      <w:r>
        <w:t>2)</w:t>
      </w:r>
      <w:r w:rsidR="000A13E8">
        <w:t xml:space="preserve">Математика-        27.04 –  стр 76-77  №2,№3,№11 </w:t>
      </w:r>
      <w:r w:rsidR="000A13E8">
        <w:t>тетрадь на пе</w:t>
      </w:r>
      <w:r w:rsidR="000A13E8">
        <w:t>ч.ос. стр 39</w:t>
      </w:r>
    </w:p>
    <w:p w:rsidR="0033771C" w:rsidRPr="0033771C" w:rsidRDefault="00CA33A4" w:rsidP="0033771C">
      <w:pPr>
        <w:tabs>
          <w:tab w:val="left" w:pos="2670"/>
        </w:tabs>
      </w:pPr>
      <w:r>
        <w:t xml:space="preserve">     </w:t>
      </w:r>
      <w:r w:rsidR="000A13E8">
        <w:t xml:space="preserve">                              28</w:t>
      </w:r>
      <w:r w:rsidR="009D7345">
        <w:t>.04 – стр 80-81 №2,№4,№5</w:t>
      </w:r>
      <w:r>
        <w:t xml:space="preserve">  </w:t>
      </w:r>
      <w:r w:rsidR="00FB17D7">
        <w:t>,</w:t>
      </w:r>
      <w:r>
        <w:t xml:space="preserve">тетрадь </w:t>
      </w:r>
      <w:r w:rsidR="00A5149E">
        <w:t>на пе</w:t>
      </w:r>
      <w:r w:rsidR="009D7345">
        <w:t>ч.ос</w:t>
      </w:r>
      <w:r w:rsidR="00BB7108">
        <w:t>.</w:t>
      </w:r>
      <w:r w:rsidR="009D7345">
        <w:t xml:space="preserve"> стр 41</w:t>
      </w:r>
      <w:r w:rsidR="00415EDC">
        <w:t xml:space="preserve">     </w:t>
      </w:r>
      <w:r w:rsidR="009D7345">
        <w:t xml:space="preserve">                       </w:t>
      </w:r>
      <w:r w:rsidR="00A5149E">
        <w:t xml:space="preserve"> </w:t>
      </w:r>
      <w:r w:rsidR="00415EDC">
        <w:t xml:space="preserve"> </w:t>
      </w:r>
      <w:r w:rsidR="00415EDC" w:rsidRPr="00C36FAA">
        <w:rPr>
          <w:b/>
        </w:rPr>
        <w:t xml:space="preserve">Учим </w:t>
      </w:r>
      <w:r w:rsidR="00415EDC">
        <w:rPr>
          <w:b/>
        </w:rPr>
        <w:t xml:space="preserve"> </w:t>
      </w:r>
      <w:r w:rsidR="00415EDC" w:rsidRPr="00C36FAA">
        <w:rPr>
          <w:b/>
        </w:rPr>
        <w:t>табли</w:t>
      </w:r>
      <w:r w:rsidR="00810B75">
        <w:rPr>
          <w:b/>
        </w:rPr>
        <w:t>цу сложения и вычитания.</w:t>
      </w:r>
    </w:p>
    <w:p w:rsidR="0033771C" w:rsidRPr="0033771C" w:rsidRDefault="00CA33A4" w:rsidP="0033771C">
      <w:pPr>
        <w:tabs>
          <w:tab w:val="left" w:pos="2670"/>
        </w:tabs>
      </w:pPr>
      <w:r>
        <w:t xml:space="preserve">     </w:t>
      </w:r>
      <w:r w:rsidR="000A13E8">
        <w:t xml:space="preserve">                              29</w:t>
      </w:r>
      <w:r w:rsidR="009D7345">
        <w:t xml:space="preserve">.04 – стр 82 </w:t>
      </w:r>
      <w:r>
        <w:t>№2</w:t>
      </w:r>
      <w:r w:rsidR="00A5149E">
        <w:t>,№3</w:t>
      </w:r>
      <w:r w:rsidR="009D7345">
        <w:t>,№4</w:t>
      </w:r>
      <w:r>
        <w:t xml:space="preserve"> </w:t>
      </w:r>
      <w:r w:rsidR="00FB17D7">
        <w:t>,</w:t>
      </w:r>
      <w:r w:rsidR="009D7345">
        <w:t xml:space="preserve"> тетрадь на печ.ос</w:t>
      </w:r>
      <w:r w:rsidR="00BB7108">
        <w:t>.</w:t>
      </w:r>
      <w:r w:rsidR="009D7345">
        <w:t xml:space="preserve"> стр 42(1-2 вверх</w:t>
      </w:r>
      <w:r w:rsidR="00A5149E">
        <w:t>у</w:t>
      </w:r>
      <w:r>
        <w:t>)</w:t>
      </w:r>
    </w:p>
    <w:p w:rsidR="0033771C" w:rsidRPr="00415EDC" w:rsidRDefault="00CA33A4" w:rsidP="00415EDC">
      <w:pPr>
        <w:tabs>
          <w:tab w:val="left" w:pos="2670"/>
        </w:tabs>
        <w:rPr>
          <w:b/>
        </w:rPr>
      </w:pPr>
      <w:r w:rsidRPr="00415EDC">
        <w:rPr>
          <w:u w:val="single"/>
        </w:rPr>
        <w:t xml:space="preserve">                                   </w:t>
      </w:r>
      <w:r w:rsidR="000A13E8">
        <w:rPr>
          <w:u w:val="single"/>
        </w:rPr>
        <w:t>30</w:t>
      </w:r>
      <w:r w:rsidR="0033771C" w:rsidRPr="00415EDC">
        <w:rPr>
          <w:u w:val="single"/>
        </w:rPr>
        <w:t xml:space="preserve">.04 – </w:t>
      </w:r>
      <w:r w:rsidR="00A5149E">
        <w:rPr>
          <w:u w:val="single"/>
        </w:rPr>
        <w:t xml:space="preserve">стр </w:t>
      </w:r>
      <w:r w:rsidR="009D7345">
        <w:rPr>
          <w:u w:val="single"/>
        </w:rPr>
        <w:t>83 №3,№4</w:t>
      </w:r>
      <w:r w:rsidR="00FB17D7">
        <w:rPr>
          <w:u w:val="single"/>
        </w:rPr>
        <w:t>,</w:t>
      </w:r>
      <w:r w:rsidR="00A5149E">
        <w:rPr>
          <w:u w:val="single"/>
        </w:rPr>
        <w:t xml:space="preserve"> </w:t>
      </w:r>
      <w:r w:rsidR="009D7345">
        <w:rPr>
          <w:u w:val="single"/>
        </w:rPr>
        <w:t>№5  тетрадь на печ.ос</w:t>
      </w:r>
      <w:r w:rsidR="00BB7108">
        <w:rPr>
          <w:u w:val="single"/>
        </w:rPr>
        <w:t>.</w:t>
      </w:r>
      <w:r w:rsidR="009D7345">
        <w:rPr>
          <w:u w:val="single"/>
        </w:rPr>
        <w:t xml:space="preserve"> стр </w:t>
      </w:r>
      <w:r w:rsidR="009D7345">
        <w:t xml:space="preserve"> 42(1-2 вниз</w:t>
      </w:r>
      <w:r w:rsidR="009D7345">
        <w:t>у)</w:t>
      </w:r>
      <w:r w:rsidR="00415EDC">
        <w:t xml:space="preserve">    </w:t>
      </w:r>
      <w:r w:rsidR="00415EDC" w:rsidRPr="00415EDC">
        <w:rPr>
          <w:b/>
        </w:rPr>
        <w:t xml:space="preserve"> </w:t>
      </w:r>
    </w:p>
    <w:p w:rsidR="0033771C" w:rsidRDefault="0033771C" w:rsidP="0033771C">
      <w:r w:rsidRPr="0033771C">
        <w:t>3) Окруж</w:t>
      </w:r>
      <w:r w:rsidR="009D7345">
        <w:t>.мир -     29.04   -  с.64-65</w:t>
      </w:r>
      <w:r w:rsidR="00C36FAA">
        <w:t>+ тетрадь</w:t>
      </w:r>
    </w:p>
    <w:p w:rsidR="007B66FE" w:rsidRPr="009D7345" w:rsidRDefault="00FB17D7" w:rsidP="007B66FE">
      <w:pPr>
        <w:rPr>
          <w:u w:val="single" w:color="FFFFFF" w:themeColor="background1"/>
        </w:rPr>
      </w:pPr>
      <w:r w:rsidRPr="00FB17D7">
        <w:rPr>
          <w:rFonts w:ascii="Times New Roman" w:hAnsi="Times New Roman" w:cs="Times New Roman"/>
        </w:rPr>
        <w:t>4) Литературное чтение</w:t>
      </w:r>
      <w:r w:rsidR="0033771C" w:rsidRPr="00FB17D7">
        <w:t xml:space="preserve">   </w:t>
      </w:r>
      <w:r w:rsidR="0072548A">
        <w:t xml:space="preserve">- </w:t>
      </w:r>
      <w:r w:rsidR="00415EDC" w:rsidRPr="00FB17D7">
        <w:t xml:space="preserve"> </w:t>
      </w:r>
      <w:r w:rsidR="00810B75">
        <w:t>27</w:t>
      </w:r>
      <w:r w:rsidR="00980FAC" w:rsidRPr="00FB17D7">
        <w:t>.04.-</w:t>
      </w:r>
      <w:r w:rsidR="00BB7108">
        <w:t>Чтение стихотворений наизусть</w:t>
      </w:r>
      <w:r>
        <w:t>;</w:t>
      </w:r>
      <w:r w:rsidR="0072548A">
        <w:t xml:space="preserve">  </w:t>
      </w:r>
      <w:r w:rsidR="00810B75">
        <w:t>28</w:t>
      </w:r>
      <w:r w:rsidR="00980FAC" w:rsidRPr="00FB17D7">
        <w:t>.04-</w:t>
      </w:r>
      <w:r w:rsidR="00BB7108">
        <w:t>техника чтения</w:t>
      </w:r>
      <w:r>
        <w:t>;</w:t>
      </w:r>
      <w:r w:rsidR="0072548A">
        <w:t xml:space="preserve">  </w:t>
      </w:r>
      <w:r w:rsidR="00810B75">
        <w:t>29.04- 3-6</w:t>
      </w:r>
      <w:r w:rsidR="0072548A">
        <w:t>с</w:t>
      </w:r>
      <w:r w:rsidR="00810B75">
        <w:t>тр</w:t>
      </w:r>
      <w:r>
        <w:t>;</w:t>
      </w:r>
      <w:r w:rsidR="0072548A">
        <w:t xml:space="preserve">  </w:t>
      </w:r>
      <w:r w:rsidR="00810B75">
        <w:t>30.04-7-1</w:t>
      </w:r>
      <w:r w:rsidR="007B66FE">
        <w:t>1</w:t>
      </w:r>
      <w:r>
        <w:t>стр.</w:t>
      </w:r>
      <w:r w:rsidRPr="00FB17D7">
        <w:t xml:space="preserve"> </w:t>
      </w:r>
      <w:r w:rsidR="007B66FE">
        <w:t xml:space="preserve">  </w:t>
      </w:r>
      <w:r>
        <w:t xml:space="preserve"> </w:t>
      </w:r>
    </w:p>
    <w:p w:rsidR="0033771C" w:rsidRPr="007B66FE" w:rsidRDefault="00FB17D7" w:rsidP="007B66FE">
      <w:pPr>
        <w:rPr>
          <w:b/>
          <w:u w:val="single" w:color="FFFFFF" w:themeColor="background1"/>
        </w:rPr>
      </w:pPr>
      <w:r w:rsidRPr="007B66FE">
        <w:rPr>
          <w:b/>
        </w:rPr>
        <w:t xml:space="preserve"> </w:t>
      </w:r>
      <w:r w:rsidR="00BB7108">
        <w:rPr>
          <w:b/>
          <w:u w:val="single" w:color="FFFFFF" w:themeColor="background1"/>
        </w:rPr>
        <w:t>ЧИТАТЬ КАЖДЫЙ ДЕНЬ  ХУД.ЛИТЕРАТУРУ!!!</w:t>
      </w:r>
    </w:p>
    <w:p w:rsidR="00A115CF" w:rsidRDefault="00A115CF" w:rsidP="0033771C">
      <w:r>
        <w:t>6) Техноло</w:t>
      </w:r>
      <w:r w:rsidR="00FB17D7">
        <w:t xml:space="preserve">гия     -   </w:t>
      </w:r>
      <w:r w:rsidR="00810B75">
        <w:t>изделие «Птица счастья!</w:t>
      </w:r>
      <w:r w:rsidR="007B66FE">
        <w:t>»</w:t>
      </w:r>
    </w:p>
    <w:p w:rsidR="0072548A" w:rsidRDefault="0072548A" w:rsidP="0033771C">
      <w:r>
        <w:t xml:space="preserve">Видео- уроки  и карточки на сайтах УЧИ.РУ и ЯндексУчебник. </w:t>
      </w:r>
    </w:p>
    <w:p w:rsidR="00637413" w:rsidRPr="0033771C" w:rsidRDefault="0072548A" w:rsidP="0033771C">
      <w:r>
        <w:t xml:space="preserve">                                                                                                                                </w:t>
      </w:r>
      <w:r w:rsidR="0033771C" w:rsidRPr="0033771C">
        <w:t xml:space="preserve">С инд. </w:t>
      </w:r>
      <w:r w:rsidR="00A115CF">
        <w:t xml:space="preserve"> </w:t>
      </w:r>
      <w:r w:rsidR="0033771C" w:rsidRPr="0033771C">
        <w:t xml:space="preserve">планом </w:t>
      </w:r>
      <w:r w:rsidR="00A115CF">
        <w:t xml:space="preserve"> </w:t>
      </w:r>
      <w:r w:rsidR="0033771C" w:rsidRPr="0033771C">
        <w:t xml:space="preserve">обучения </w:t>
      </w:r>
      <w:r w:rsidR="00A115CF">
        <w:t xml:space="preserve"> </w:t>
      </w:r>
      <w:r w:rsidR="0033771C" w:rsidRPr="0033771C">
        <w:t>ознакомлен        _____________(____________</w:t>
      </w:r>
      <w:r w:rsidR="00415EDC">
        <w:t xml:space="preserve">                  </w:t>
      </w:r>
      <w:r w:rsidR="00A115CF">
        <w:t>)</w:t>
      </w:r>
    </w:p>
    <w:sectPr w:rsidR="00637413" w:rsidRPr="0033771C" w:rsidSect="00415ED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71C"/>
    <w:rsid w:val="000A13E8"/>
    <w:rsid w:val="002D69AC"/>
    <w:rsid w:val="0033771C"/>
    <w:rsid w:val="00415EDC"/>
    <w:rsid w:val="004B6297"/>
    <w:rsid w:val="00637413"/>
    <w:rsid w:val="007153D6"/>
    <w:rsid w:val="0072548A"/>
    <w:rsid w:val="007B66FE"/>
    <w:rsid w:val="00810B75"/>
    <w:rsid w:val="008B144F"/>
    <w:rsid w:val="00980FAC"/>
    <w:rsid w:val="009D7345"/>
    <w:rsid w:val="00A104C3"/>
    <w:rsid w:val="00A115CF"/>
    <w:rsid w:val="00A5149E"/>
    <w:rsid w:val="00AD470C"/>
    <w:rsid w:val="00BB7108"/>
    <w:rsid w:val="00C36FAA"/>
    <w:rsid w:val="00CA33A4"/>
    <w:rsid w:val="00D90547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B1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B1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12</cp:revision>
  <dcterms:created xsi:type="dcterms:W3CDTF">2020-04-08T10:13:00Z</dcterms:created>
  <dcterms:modified xsi:type="dcterms:W3CDTF">2020-04-22T07:56:00Z</dcterms:modified>
</cp:coreProperties>
</file>