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E" w:rsidRDefault="00DA5D7E" w:rsidP="00DA5D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DA5D7E" w:rsidRDefault="00DA5D7E" w:rsidP="00DA5D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школьного  этапа Всероссийской олимпиады </w:t>
      </w:r>
    </w:p>
    <w:p w:rsidR="00DA5D7E" w:rsidRDefault="00DA5D7E" w:rsidP="00DA5D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по ЭКОЛОГИИ в 2021-2022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A5D7E" w:rsidRDefault="00DA5D7E" w:rsidP="00DA5D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DA5D7E" w:rsidRPr="00DA5D7E" w:rsidTr="00DA5D7E">
        <w:tc>
          <w:tcPr>
            <w:tcW w:w="675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914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A5D7E" w:rsidRP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D7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A5D7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14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P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A5D7E" w:rsidRP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Дарья Юрьевна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DA5D7E" w:rsidRDefault="00DA5D7E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ЧурюмоваАнгелина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DA5D7E" w:rsidRDefault="00DA5D7E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D7E" w:rsidRPr="00DA5D7E" w:rsidTr="00DA5D7E">
        <w:tc>
          <w:tcPr>
            <w:tcW w:w="675" w:type="dxa"/>
          </w:tcPr>
          <w:p w:rsidR="00DA5D7E" w:rsidRDefault="00993B42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DA5D7E" w:rsidRDefault="00993B42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1914" w:type="dxa"/>
          </w:tcPr>
          <w:p w:rsidR="00DA5D7E" w:rsidRDefault="00993B42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A5D7E" w:rsidRDefault="00993B42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A5D7E" w:rsidRDefault="00993B42" w:rsidP="00DA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3B42" w:rsidRPr="00DA5D7E" w:rsidTr="00DA5D7E">
        <w:tc>
          <w:tcPr>
            <w:tcW w:w="675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993B42" w:rsidRDefault="00993B42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Елизавета Алексеевна</w:t>
            </w:r>
          </w:p>
        </w:tc>
        <w:tc>
          <w:tcPr>
            <w:tcW w:w="1914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3B42" w:rsidRPr="00DA5D7E" w:rsidTr="00DA5D7E">
        <w:tc>
          <w:tcPr>
            <w:tcW w:w="675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993B42" w:rsidRDefault="00993B42" w:rsidP="0099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914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993B42" w:rsidRDefault="00993B42" w:rsidP="003D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A5D7E" w:rsidRDefault="00DA5D7E" w:rsidP="00D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42" w:rsidRDefault="00993B42" w:rsidP="00D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42" w:rsidRDefault="00993B42" w:rsidP="00D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42" w:rsidRDefault="00993B42" w:rsidP="00993B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B42" w:rsidRPr="00993B42" w:rsidRDefault="00993B42" w:rsidP="0099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B42">
        <w:rPr>
          <w:rFonts w:ascii="Times New Roman" w:hAnsi="Times New Roman" w:cs="Times New Roman"/>
          <w:sz w:val="24"/>
          <w:szCs w:val="24"/>
        </w:rPr>
        <w:t>Баранова О.В.- руководитель МО</w:t>
      </w:r>
    </w:p>
    <w:p w:rsidR="00993B42" w:rsidRDefault="00993B42" w:rsidP="0099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B42">
        <w:rPr>
          <w:rFonts w:ascii="Times New Roman" w:hAnsi="Times New Roman" w:cs="Times New Roman"/>
          <w:sz w:val="24"/>
          <w:szCs w:val="24"/>
        </w:rPr>
        <w:t xml:space="preserve"> Гусева Н.А.- учитель биологии</w:t>
      </w:r>
    </w:p>
    <w:p w:rsidR="00993B42" w:rsidRDefault="00993B42" w:rsidP="00993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Трухина Е.С.- учитель биологии и химии.</w:t>
      </w:r>
    </w:p>
    <w:p w:rsidR="00993B42" w:rsidRDefault="00993B42" w:rsidP="00993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B42" w:rsidRDefault="00993B42" w:rsidP="00993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B42" w:rsidRPr="00993B42" w:rsidRDefault="00993B42" w:rsidP="00993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13.10.2021 г.</w:t>
      </w:r>
    </w:p>
    <w:sectPr w:rsidR="00993B42" w:rsidRPr="00993B42" w:rsidSect="0071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7E"/>
    <w:rsid w:val="007135EA"/>
    <w:rsid w:val="00993B42"/>
    <w:rsid w:val="00DA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7E"/>
    <w:pPr>
      <w:spacing w:after="0" w:line="240" w:lineRule="auto"/>
    </w:pPr>
  </w:style>
  <w:style w:type="table" w:styleId="a4">
    <w:name w:val="Table Grid"/>
    <w:basedOn w:val="a1"/>
    <w:uiPriority w:val="59"/>
    <w:rsid w:val="00DA5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2021-10-13T16:26:00Z</dcterms:created>
  <dcterms:modified xsi:type="dcterms:W3CDTF">2021-10-13T16:43:00Z</dcterms:modified>
</cp:coreProperties>
</file>